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AB71F3" w:rsidRDefault="00AB71F3" w:rsidP="003D7095">
      <w:pPr>
        <w:spacing w:after="0"/>
        <w:jc w:val="center"/>
        <w:rPr>
          <w:sz w:val="24"/>
          <w:szCs w:val="24"/>
        </w:rPr>
      </w:pPr>
      <w:r w:rsidRPr="00AB71F3">
        <w:rPr>
          <w:sz w:val="24"/>
          <w:szCs w:val="24"/>
        </w:rPr>
        <w:t>NOTRANJI IN ZUNANJI KOTI TRIKOTNIKA</w:t>
      </w:r>
    </w:p>
    <w:p w:rsidR="00AB71F3" w:rsidRPr="00AB71F3" w:rsidRDefault="00AB71F3" w:rsidP="003D7095">
      <w:pPr>
        <w:spacing w:after="0"/>
        <w:jc w:val="center"/>
        <w:rPr>
          <w:sz w:val="24"/>
          <w:szCs w:val="24"/>
        </w:rPr>
      </w:pPr>
    </w:p>
    <w:p w:rsidR="00AB71F3" w:rsidRPr="00AB71F3" w:rsidRDefault="00AB71F3" w:rsidP="003D7095">
      <w:pPr>
        <w:spacing w:after="0"/>
        <w:jc w:val="center"/>
        <w:rPr>
          <w:sz w:val="24"/>
          <w:szCs w:val="24"/>
        </w:rPr>
      </w:pPr>
      <w:r w:rsidRPr="00AB71F3">
        <w:rPr>
          <w:noProof/>
          <w:sz w:val="24"/>
          <w:szCs w:val="24"/>
          <w:lang w:eastAsia="sl-SI"/>
        </w:rPr>
        <w:drawing>
          <wp:inline distT="0" distB="0" distL="0" distR="0" wp14:anchorId="5336A88E" wp14:editId="72ED4392">
            <wp:extent cx="2826385" cy="1638347"/>
            <wp:effectExtent l="0" t="0" r="0" b="0"/>
            <wp:docPr id="1" name="Slika 1" descr="NALOGE ZA VSE (PONOVITEV): 1. Reši naslednje izraze: = ∙ - = │ ⎠ ⎞ │ ⎝ ⎛ -  ∙│ ⎠ ⎞ │ ⎝ ⎛ - = ∙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 ZA VSE (PONOVITEV): 1. Reši naslednje izraze: = ∙ - = │ ⎠ ⎞ │ ⎝ ⎛ -  ∙│ ⎠ ⎞ │ ⎝ ⎛ - = ∙ 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62" cy="16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F3" w:rsidRPr="00AB71F3" w:rsidRDefault="00AB71F3" w:rsidP="003D7095">
      <w:pPr>
        <w:spacing w:after="0"/>
        <w:jc w:val="center"/>
        <w:rPr>
          <w:sz w:val="24"/>
          <w:szCs w:val="24"/>
        </w:rPr>
      </w:pPr>
    </w:p>
    <w:p w:rsidR="00AB71F3" w:rsidRPr="00AB71F3" w:rsidRDefault="00AB71F3" w:rsidP="003D7095">
      <w:p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α,β in γ</m:t>
        </m:r>
      </m:oMath>
      <w:r w:rsidRPr="00AB71F3">
        <w:rPr>
          <w:rFonts w:eastAsiaTheme="minorEastAsia"/>
          <w:sz w:val="24"/>
          <w:szCs w:val="24"/>
        </w:rPr>
        <w:t xml:space="preserve"> so notranji koti trikotnika.</w:t>
      </w:r>
    </w:p>
    <w:p w:rsidR="00AB71F3" w:rsidRPr="00AB71F3" w:rsidRDefault="00AB71F3" w:rsidP="003D7095">
      <w:pPr>
        <w:spacing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in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B71F3">
        <w:rPr>
          <w:rFonts w:eastAsiaTheme="minorEastAsia"/>
          <w:sz w:val="24"/>
          <w:szCs w:val="24"/>
        </w:rPr>
        <w:t xml:space="preserve"> so zunanji koti trikotnika.</w:t>
      </w:r>
    </w:p>
    <w:p w:rsidR="00AB71F3" w:rsidRDefault="00AB71F3" w:rsidP="003D7095">
      <w:pPr>
        <w:spacing w:after="0"/>
        <w:rPr>
          <w:rFonts w:eastAsiaTheme="minorEastAsia"/>
          <w:sz w:val="24"/>
          <w:szCs w:val="24"/>
        </w:rPr>
      </w:pPr>
      <w:r w:rsidRPr="00AB71F3">
        <w:rPr>
          <w:rFonts w:eastAsiaTheme="minorEastAsia"/>
          <w:sz w:val="24"/>
          <w:szCs w:val="24"/>
        </w:rPr>
        <w:t>Zunanji in notranji kot v trikotniku sta sokota.</w:t>
      </w:r>
    </w:p>
    <w:p w:rsidR="003D7095" w:rsidRPr="00AB71F3" w:rsidRDefault="003D7095" w:rsidP="003D7095">
      <w:pPr>
        <w:spacing w:after="0"/>
        <w:rPr>
          <w:rFonts w:eastAsiaTheme="minorEastAsia"/>
          <w:sz w:val="24"/>
          <w:szCs w:val="24"/>
        </w:rPr>
      </w:pPr>
    </w:p>
    <w:p w:rsidR="00AB71F3" w:rsidRPr="00AB71F3" w:rsidRDefault="00AB71F3" w:rsidP="003D7095">
      <w:pPr>
        <w:spacing w:after="0"/>
        <w:rPr>
          <w:rFonts w:eastAsiaTheme="minorEastAsia"/>
          <w:sz w:val="24"/>
          <w:szCs w:val="24"/>
        </w:rPr>
      </w:pPr>
      <w:r w:rsidRPr="00AB71F3">
        <w:rPr>
          <w:rFonts w:eastAsiaTheme="minorEastAsia"/>
          <w:sz w:val="24"/>
          <w:szCs w:val="24"/>
        </w:rPr>
        <w:t>Veljajo naslednje zveze (formule):</w:t>
      </w:r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α+β+γ=180°</m:t>
          </m:r>
        </m:oMath>
      </m:oMathPara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0°</m:t>
          </m:r>
        </m:oMath>
      </m:oMathPara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β+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=180°</m:t>
          </m:r>
        </m:oMath>
      </m:oMathPara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γ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=180°</m:t>
          </m:r>
        </m:oMath>
      </m:oMathPara>
    </w:p>
    <w:p w:rsid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</w:p>
    <w:p w:rsidR="00AB71F3" w:rsidRPr="003D7095" w:rsidRDefault="00AB71F3" w:rsidP="003D7095">
      <w:pPr>
        <w:spacing w:after="0"/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>V enakostraničnem trikotniku velja:</w:t>
      </w:r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γ=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0°</m:t>
          </m:r>
        </m:oMath>
      </m:oMathPara>
    </w:p>
    <w:p w:rsidR="00AB71F3" w:rsidRPr="003D7095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0°</m:t>
          </m:r>
        </m:oMath>
      </m:oMathPara>
    </w:p>
    <w:p w:rsidR="003D7095" w:rsidRPr="00AB71F3" w:rsidRDefault="003D7095" w:rsidP="003D7095">
      <w:pPr>
        <w:spacing w:after="0"/>
        <w:rPr>
          <w:rFonts w:eastAsiaTheme="minorEastAsia"/>
          <w:b/>
          <w:sz w:val="24"/>
          <w:szCs w:val="24"/>
        </w:rPr>
      </w:pPr>
    </w:p>
    <w:p w:rsidR="00AB71F3" w:rsidRPr="003D7095" w:rsidRDefault="00AB71F3" w:rsidP="003D7095">
      <w:pPr>
        <w:spacing w:after="0"/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>V enakokrakem trikotniku velja:</w:t>
      </w:r>
    </w:p>
    <w:p w:rsidR="003D7095" w:rsidRPr="003D7095" w:rsidRDefault="003D7095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α+γ=180°</m:t>
          </m:r>
        </m:oMath>
      </m:oMathPara>
    </w:p>
    <w:p w:rsidR="003D7095" w:rsidRPr="003D7095" w:rsidRDefault="003D7095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2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0°</m:t>
          </m:r>
        </m:oMath>
      </m:oMathPara>
    </w:p>
    <w:p w:rsidR="003D7095" w:rsidRPr="00AB71F3" w:rsidRDefault="003D7095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3D7095" w:rsidRPr="003D7095" w:rsidRDefault="003D7095" w:rsidP="003D7095">
      <w:pPr>
        <w:spacing w:after="0"/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3D7095" w:rsidRDefault="003D7095" w:rsidP="003D7095">
      <w:pPr>
        <w:spacing w:after="0"/>
        <w:rPr>
          <w:rFonts w:eastAsiaTheme="minorEastAsia"/>
          <w:b/>
          <w:sz w:val="24"/>
          <w:szCs w:val="24"/>
        </w:rPr>
      </w:pPr>
    </w:p>
    <w:p w:rsidR="003D7095" w:rsidRPr="003D7095" w:rsidRDefault="003D7095" w:rsidP="003D7095">
      <w:pPr>
        <w:spacing w:after="0"/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>V pravokotnem trikotniku velja:</w:t>
      </w:r>
    </w:p>
    <w:p w:rsidR="003D7095" w:rsidRDefault="003D7095" w:rsidP="003D7095">
      <w:p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α+β=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0°</m:t>
        </m:r>
      </m:oMath>
      <w:r>
        <w:rPr>
          <w:rFonts w:eastAsiaTheme="minorEastAsia"/>
          <w:b/>
          <w:sz w:val="24"/>
          <w:szCs w:val="24"/>
        </w:rPr>
        <w:t xml:space="preserve">, če je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γ=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0°</m:t>
        </m:r>
      </m:oMath>
    </w:p>
    <w:p w:rsidR="003D7095" w:rsidRDefault="003D709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D7095" w:rsidRDefault="003D7095" w:rsidP="003D709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Primer 1:</w:t>
      </w:r>
    </w:p>
    <w:p w:rsidR="003D7095" w:rsidRDefault="003D7095" w:rsidP="003D7095">
      <w:pPr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 xml:space="preserve">Izračunaj </w:t>
      </w:r>
      <w:r>
        <w:rPr>
          <w:rFonts w:eastAsiaTheme="minorEastAsia"/>
          <w:sz w:val="24"/>
          <w:szCs w:val="24"/>
        </w:rPr>
        <w:t xml:space="preserve"> kot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>
        <w:rPr>
          <w:rFonts w:eastAsiaTheme="minorEastAsia"/>
          <w:sz w:val="24"/>
          <w:szCs w:val="24"/>
        </w:rPr>
        <w:t xml:space="preserve"> in vse zunanje kote trikotnika, če veš, da je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α=34°</m:t>
        </m:r>
      </m:oMath>
      <w:r w:rsidRPr="003D7095"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in</w:t>
      </w:r>
      <w:r w:rsidRPr="003D7095">
        <w:rPr>
          <w:rFonts w:eastAsiaTheme="minorEastAsia"/>
          <w:color w:val="17365D" w:themeColor="text2" w:themeShade="B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17365D" w:themeColor="text2" w:themeShade="BF"/>
            <w:sz w:val="24"/>
            <w:szCs w:val="24"/>
          </w:rPr>
          <m:t>γ=29°</m:t>
        </m:r>
      </m:oMath>
      <w:r w:rsidRPr="003D7095">
        <w:rPr>
          <w:rFonts w:eastAsiaTheme="minorEastAsia"/>
          <w:color w:val="17365D" w:themeColor="text2" w:themeShade="BF"/>
          <w:sz w:val="24"/>
          <w:szCs w:val="24"/>
        </w:rPr>
        <w:t>.</w:t>
      </w:r>
    </w:p>
    <w:p w:rsidR="003D7095" w:rsidRDefault="003D7095" w:rsidP="003D70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Ker poznaš dva notranja kota v trikotniku, uporabiš formulo:</w:t>
      </w:r>
    </w:p>
    <w:p w:rsidR="003D7095" w:rsidRPr="003D7095" w:rsidRDefault="003D7095" w:rsidP="003D7095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4F6228" w:themeColor="accent3" w:themeShade="80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17365D" w:themeColor="text2" w:themeShade="BF"/>
              <w:sz w:val="24"/>
              <w:szCs w:val="24"/>
            </w:rPr>
            <m:t>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3D7095" w:rsidRPr="003D7095" w:rsidRDefault="003D7095" w:rsidP="003D7095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34°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4F6228" w:themeColor="accent3" w:themeShade="80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17365D" w:themeColor="text2" w:themeShade="BF"/>
              <w:sz w:val="24"/>
              <w:szCs w:val="24"/>
            </w:rPr>
            <m:t>29°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3D7095" w:rsidRDefault="003D7095" w:rsidP="003D7095">
      <w:pPr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>Rešiš enačbo:</w:t>
      </w:r>
    </w:p>
    <w:p w:rsidR="003D7095" w:rsidRPr="003D7095" w:rsidRDefault="003D7095" w:rsidP="003D7095">
      <w:pPr>
        <w:rPr>
          <w:rFonts w:eastAsiaTheme="minorEastAsia"/>
          <w:b/>
          <w:color w:val="17365D" w:themeColor="text2" w:themeShade="BF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4F6228" w:themeColor="accent3" w:themeShade="80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34°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17365D" w:themeColor="text2" w:themeShade="BF"/>
              <w:sz w:val="24"/>
              <w:szCs w:val="24"/>
            </w:rPr>
            <m:t>29°</m:t>
          </m:r>
        </m:oMath>
      </m:oMathPara>
    </w:p>
    <w:p w:rsidR="003D7095" w:rsidRPr="001E0F02" w:rsidRDefault="003D7095" w:rsidP="003D7095">
      <w:pPr>
        <w:rPr>
          <w:rFonts w:eastAsiaTheme="minorEastAsia"/>
          <w:b/>
          <w:color w:val="4F6228" w:themeColor="accent3" w:themeShade="8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4F6228" w:themeColor="accent3" w:themeShade="80"/>
              <w:sz w:val="24"/>
              <w:szCs w:val="24"/>
            </w:rPr>
            <m:t>β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4F6228" w:themeColor="accent3" w:themeShade="80"/>
              <w:sz w:val="24"/>
              <w:szCs w:val="24"/>
            </w:rPr>
            <m:t>117°</m:t>
          </m:r>
        </m:oMath>
      </m:oMathPara>
    </w:p>
    <w:p w:rsidR="001E0F02" w:rsidRPr="001E0F02" w:rsidRDefault="001E0F02" w:rsidP="003D7095">
      <w:pPr>
        <w:rPr>
          <w:rFonts w:eastAsiaTheme="minorEastAsia"/>
          <w:sz w:val="24"/>
          <w:szCs w:val="24"/>
        </w:rPr>
      </w:pPr>
      <w:r w:rsidRPr="001E0F0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6356" wp14:editId="67E289E5">
                <wp:simplePos x="0" y="0"/>
                <wp:positionH relativeFrom="column">
                  <wp:posOffset>1373505</wp:posOffset>
                </wp:positionH>
                <wp:positionV relativeFrom="paragraph">
                  <wp:posOffset>321310</wp:posOffset>
                </wp:positionV>
                <wp:extent cx="1415415" cy="1026795"/>
                <wp:effectExtent l="0" t="0" r="0" b="190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117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1E0F02" w:rsidRPr="001E0F02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117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6923C" w:themeColor="accent3" w:themeShade="BF"/>
                                    <w:sz w:val="24"/>
                                    <w:szCs w:val="24"/>
                                  </w:rPr>
                                  <m:t>63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6923C" w:themeColor="accent3" w:themeShade="BF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0F02" w:rsidRDefault="001E0F02" w:rsidP="001E0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8.15pt;margin-top:25.3pt;width:111.45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" filled="f" stroked="f">
                <v:textbox>
                  <w:txbxContent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117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1E0F02" w:rsidRPr="001E0F02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117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6923C" w:themeColor="accent3" w:themeShade="BF"/>
                              <w:sz w:val="24"/>
                              <w:szCs w:val="24"/>
                            </w:rPr>
                            <m:t>63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6923C" w:themeColor="accent3" w:themeShade="BF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:rsidR="001E0F02" w:rsidRDefault="001E0F02" w:rsidP="001E0F02"/>
                  </w:txbxContent>
                </v:textbox>
              </v:shape>
            </w:pict>
          </mc:Fallback>
        </mc:AlternateContent>
      </w:r>
      <w:r w:rsidRPr="001E0F0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6B156" wp14:editId="4FDDF1BB">
                <wp:simplePos x="0" y="0"/>
                <wp:positionH relativeFrom="column">
                  <wp:posOffset>2901950</wp:posOffset>
                </wp:positionH>
                <wp:positionV relativeFrom="paragraph">
                  <wp:posOffset>319405</wp:posOffset>
                </wp:positionV>
                <wp:extent cx="1370965" cy="1026795"/>
                <wp:effectExtent l="0" t="0" r="0" b="190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1E0F02" w:rsidRPr="00AB71F3" w:rsidRDefault="003A451E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29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1E0F02" w:rsidRPr="001E0F02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29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  <m:t>151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0F02" w:rsidRDefault="001E0F02" w:rsidP="001E0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5pt;margin-top:25.15pt;width:107.95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K1FgIAAAME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" filled="f" stroked="f">
                <v:textbox>
                  <w:txbxContent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1E0F02" w:rsidRPr="00AB71F3" w:rsidRDefault="003A451E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29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1E0F02" w:rsidRPr="001E0F02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29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48DD4" w:themeColor="text2" w:themeTint="99"/>
                              <w:sz w:val="24"/>
                              <w:szCs w:val="24"/>
                            </w:rPr>
                            <m:t>151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48DD4" w:themeColor="text2" w:themeTint="99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:rsidR="001E0F02" w:rsidRDefault="001E0F02" w:rsidP="001E0F02"/>
                  </w:txbxContent>
                </v:textbox>
              </v:shape>
            </w:pict>
          </mc:Fallback>
        </mc:AlternateContent>
      </w:r>
      <w:r w:rsidRPr="001E0F0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A0B31" wp14:editId="1B3C36A3">
                <wp:simplePos x="0" y="0"/>
                <wp:positionH relativeFrom="column">
                  <wp:posOffset>-67945</wp:posOffset>
                </wp:positionH>
                <wp:positionV relativeFrom="paragraph">
                  <wp:posOffset>334010</wp:posOffset>
                </wp:positionV>
                <wp:extent cx="1370965" cy="1026795"/>
                <wp:effectExtent l="0" t="0" r="0" b="190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34°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1E0F02" w:rsidRPr="001E0F02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34°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</w:rPr>
                                  <m:t>146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1E0F02" w:rsidRPr="00AB71F3" w:rsidRDefault="001E0F02" w:rsidP="001E0F02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0F02" w:rsidRDefault="001E0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5pt;margin-top:26.3pt;width:107.9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" filled="f" stroked="f">
                <v:textbox>
                  <w:txbxContent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34°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1E0F02" w:rsidRPr="001E0F02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34°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24"/>
                              <w:szCs w:val="24"/>
                            </w:rPr>
                            <m:t>146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1E0F02" w:rsidRPr="00AB71F3" w:rsidRDefault="001E0F02" w:rsidP="001E0F02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:rsidR="001E0F02" w:rsidRDefault="001E0F02"/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Zdaj poznaš vse notranje kote. Zunanje kote izračunaš iz zvez:</w:t>
      </w:r>
    </w:p>
    <w:p w:rsidR="003D7095" w:rsidRPr="003D7095" w:rsidRDefault="003D7095" w:rsidP="003D7095">
      <w:pPr>
        <w:rPr>
          <w:rFonts w:eastAsiaTheme="minorEastAsia"/>
          <w:sz w:val="24"/>
          <w:szCs w:val="24"/>
        </w:rPr>
      </w:pPr>
    </w:p>
    <w:p w:rsidR="003D7095" w:rsidRPr="00AB71F3" w:rsidRDefault="003D7095" w:rsidP="003D7095">
      <w:pPr>
        <w:rPr>
          <w:rFonts w:eastAsiaTheme="minorEastAsia"/>
          <w:b/>
          <w:sz w:val="24"/>
          <w:szCs w:val="24"/>
        </w:rPr>
      </w:pPr>
    </w:p>
    <w:p w:rsidR="003D7095" w:rsidRPr="003D7095" w:rsidRDefault="003D7095" w:rsidP="003D7095">
      <w:pPr>
        <w:rPr>
          <w:rFonts w:eastAsiaTheme="minorEastAsia"/>
          <w:sz w:val="24"/>
          <w:szCs w:val="24"/>
        </w:rPr>
      </w:pPr>
    </w:p>
    <w:p w:rsidR="003D7095" w:rsidRPr="00AB71F3" w:rsidRDefault="003D7095" w:rsidP="003D7095">
      <w:pPr>
        <w:rPr>
          <w:rFonts w:eastAsiaTheme="minorEastAsia"/>
          <w:b/>
          <w:sz w:val="24"/>
          <w:szCs w:val="24"/>
        </w:rPr>
      </w:pPr>
    </w:p>
    <w:p w:rsidR="003A451E" w:rsidRDefault="003A451E" w:rsidP="003A451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Primer </w:t>
      </w:r>
      <w:r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>:</w:t>
      </w:r>
    </w:p>
    <w:p w:rsidR="003A451E" w:rsidRDefault="003A451E" w:rsidP="003A451E">
      <w:pPr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 xml:space="preserve">Izračunaj </w:t>
      </w:r>
      <w:r>
        <w:rPr>
          <w:rFonts w:eastAsiaTheme="minorEastAsia"/>
          <w:sz w:val="24"/>
          <w:szCs w:val="24"/>
        </w:rPr>
        <w:t xml:space="preserve"> kot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17365D" w:themeColor="text2" w:themeShade="BF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17365D" w:themeColor="text2" w:themeShade="BF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/>
                <w:color w:val="17365D" w:themeColor="text2" w:themeShade="BF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in vse </w:t>
      </w:r>
      <w:r>
        <w:rPr>
          <w:rFonts w:eastAsiaTheme="minorEastAsia"/>
          <w:sz w:val="24"/>
          <w:szCs w:val="24"/>
        </w:rPr>
        <w:t>notranje</w:t>
      </w:r>
      <w:r>
        <w:rPr>
          <w:rFonts w:eastAsiaTheme="minorEastAsia"/>
          <w:sz w:val="24"/>
          <w:szCs w:val="24"/>
        </w:rPr>
        <w:t xml:space="preserve"> kote trikotnika, če veš, da je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  <w:sz w:val="24"/>
            <w:szCs w:val="24"/>
          </w:rPr>
          <m:t>=88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>°</m:t>
        </m:r>
      </m:oMath>
      <w:r w:rsidRPr="003D7095"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in</w:t>
      </w:r>
      <w:r w:rsidRPr="003A451E">
        <w:rPr>
          <w:rFonts w:eastAsiaTheme="minorEastAsia"/>
          <w:color w:val="4F6228" w:themeColor="accent3" w:themeShade="8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4F6228" w:themeColor="accent3" w:themeShade="8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4F6228" w:themeColor="accent3" w:themeShade="80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color w:val="4F6228" w:themeColor="accent3" w:themeShade="8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4F6228" w:themeColor="accent3" w:themeShade="80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4F6228" w:themeColor="accent3" w:themeShade="80"/>
            <w:sz w:val="24"/>
            <w:szCs w:val="24"/>
          </w:rPr>
          <m:t>1</m:t>
        </m:r>
        <m:r>
          <w:rPr>
            <w:rFonts w:ascii="Cambria Math" w:eastAsiaTheme="minorEastAsia" w:hAnsi="Cambria Math"/>
            <w:color w:val="4F6228" w:themeColor="accent3" w:themeShade="80"/>
            <w:sz w:val="24"/>
            <w:szCs w:val="24"/>
          </w:rPr>
          <m:t>29°</m:t>
        </m:r>
      </m:oMath>
      <w:r w:rsidRPr="003D7095">
        <w:rPr>
          <w:rFonts w:eastAsiaTheme="minorEastAsia"/>
          <w:color w:val="17365D" w:themeColor="text2" w:themeShade="BF"/>
          <w:sz w:val="24"/>
          <w:szCs w:val="24"/>
        </w:rPr>
        <w:t>.</w:t>
      </w:r>
    </w:p>
    <w:p w:rsidR="003A451E" w:rsidRDefault="003A451E" w:rsidP="003A451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Ker poznaš dva </w:t>
      </w:r>
      <w:r>
        <w:rPr>
          <w:rFonts w:eastAsiaTheme="minorEastAsia"/>
          <w:sz w:val="24"/>
          <w:szCs w:val="24"/>
        </w:rPr>
        <w:t>zunanja</w:t>
      </w:r>
      <w:r>
        <w:rPr>
          <w:rFonts w:eastAsiaTheme="minorEastAsia"/>
          <w:sz w:val="24"/>
          <w:szCs w:val="24"/>
        </w:rPr>
        <w:t xml:space="preserve"> kota v trikotniku, uporabiš formulo:</w:t>
      </w:r>
    </w:p>
    <w:p w:rsidR="003A451E" w:rsidRPr="003D7095" w:rsidRDefault="003A451E" w:rsidP="003A451E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76923C" w:themeColor="accent3" w:themeShade="BF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76923C" w:themeColor="accent3" w:themeShade="BF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76923C" w:themeColor="accent3" w:themeShade="BF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548DD4" w:themeColor="text2" w:themeTint="99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0°</m:t>
          </m:r>
        </m:oMath>
      </m:oMathPara>
    </w:p>
    <w:p w:rsidR="003A451E" w:rsidRPr="003D7095" w:rsidRDefault="003A451E" w:rsidP="003A451E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88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76923C" w:themeColor="accent3" w:themeShade="BF"/>
              <w:sz w:val="24"/>
              <w:szCs w:val="24"/>
            </w:rPr>
            <m:t>129°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548DD4" w:themeColor="text2" w:themeTint="99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0°</m:t>
          </m:r>
        </m:oMath>
      </m:oMathPara>
    </w:p>
    <w:p w:rsidR="003A451E" w:rsidRDefault="003A451E" w:rsidP="003A451E">
      <w:pPr>
        <w:rPr>
          <w:rFonts w:eastAsiaTheme="minorEastAsia"/>
          <w:sz w:val="24"/>
          <w:szCs w:val="24"/>
        </w:rPr>
      </w:pPr>
      <w:r w:rsidRPr="003D7095">
        <w:rPr>
          <w:rFonts w:eastAsiaTheme="minorEastAsia"/>
          <w:sz w:val="24"/>
          <w:szCs w:val="24"/>
        </w:rPr>
        <w:t>Rešiš enačbo:</w:t>
      </w:r>
    </w:p>
    <w:p w:rsidR="003A451E" w:rsidRPr="003D7095" w:rsidRDefault="003A451E" w:rsidP="003A451E">
      <w:pPr>
        <w:rPr>
          <w:rFonts w:eastAsiaTheme="minorEastAsia"/>
          <w:b/>
          <w:color w:val="17365D" w:themeColor="text2" w:themeShade="B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548DD4" w:themeColor="text2" w:themeTint="99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360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88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°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76923C" w:themeColor="accent3" w:themeShade="BF"/>
              <w:sz w:val="24"/>
              <w:szCs w:val="24"/>
            </w:rPr>
            <m:t>1</m:t>
          </m:r>
          <m:r>
            <m:rPr>
              <m:sty m:val="bi"/>
            </m:rPr>
            <w:rPr>
              <w:rFonts w:ascii="Cambria Math" w:hAnsi="Cambria Math"/>
              <w:color w:val="76923C" w:themeColor="accent3" w:themeShade="BF"/>
              <w:sz w:val="24"/>
              <w:szCs w:val="24"/>
            </w:rPr>
            <m:t>29°</m:t>
          </m:r>
        </m:oMath>
      </m:oMathPara>
    </w:p>
    <w:p w:rsidR="003A451E" w:rsidRPr="001E0F02" w:rsidRDefault="003A451E" w:rsidP="003A451E">
      <w:pPr>
        <w:rPr>
          <w:rFonts w:eastAsiaTheme="minorEastAsia"/>
          <w:b/>
          <w:color w:val="4F6228" w:themeColor="accent3" w:themeShade="8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548DD4" w:themeColor="text2" w:themeTint="99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  <w:sz w:val="24"/>
              <w:szCs w:val="24"/>
            </w:rPr>
            <m:t>143</m:t>
          </m:r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  <w:sz w:val="24"/>
              <w:szCs w:val="24"/>
            </w:rPr>
            <m:t>°</m:t>
          </m:r>
        </m:oMath>
      </m:oMathPara>
    </w:p>
    <w:p w:rsidR="003A451E" w:rsidRPr="001E0F02" w:rsidRDefault="003A451E" w:rsidP="003A451E">
      <w:pPr>
        <w:rPr>
          <w:rFonts w:eastAsiaTheme="minorEastAsia"/>
          <w:sz w:val="24"/>
          <w:szCs w:val="24"/>
        </w:rPr>
      </w:pPr>
      <w:r w:rsidRPr="001E0F0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2F866" wp14:editId="62B0545E">
                <wp:simplePos x="0" y="0"/>
                <wp:positionH relativeFrom="column">
                  <wp:posOffset>1373505</wp:posOffset>
                </wp:positionH>
                <wp:positionV relativeFrom="paragraph">
                  <wp:posOffset>321310</wp:posOffset>
                </wp:positionV>
                <wp:extent cx="1415415" cy="1026795"/>
                <wp:effectExtent l="0" t="0" r="0" b="190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76923C" w:themeColor="accent3" w:themeShade="BF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6923C" w:themeColor="accent3" w:themeShade="BF"/>
                                    <w:sz w:val="24"/>
                                    <w:szCs w:val="24"/>
                                  </w:rPr>
                                  <m:t>129°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3A451E" w:rsidRPr="001E0F02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6923C" w:themeColor="accent3" w:themeShade="BF"/>
                                    <w:sz w:val="24"/>
                                    <w:szCs w:val="24"/>
                                  </w:rPr>
                                  <m:t>129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6923C" w:themeColor="accent3" w:themeShade="BF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51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4F6228" w:themeColor="accent3" w:themeShade="80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51E" w:rsidRDefault="003A451E" w:rsidP="003A4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margin-left:108.15pt;margin-top:25.3pt;width:111.45pt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" filled="f" stroked="f">
                <v:textbox>
                  <w:txbxContent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76923C" w:themeColor="accent3" w:themeShade="BF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6923C" w:themeColor="accent3" w:themeShade="BF"/>
                              <w:sz w:val="24"/>
                              <w:szCs w:val="24"/>
                            </w:rPr>
                            <m:t>129°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3A451E" w:rsidRPr="001E0F02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6923C" w:themeColor="accent3" w:themeShade="BF"/>
                              <w:sz w:val="24"/>
                              <w:szCs w:val="24"/>
                            </w:rPr>
                            <m:t>129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76923C" w:themeColor="accent3" w:themeShade="BF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β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51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4F6228" w:themeColor="accent3" w:themeShade="80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:rsidR="003A451E" w:rsidRDefault="003A451E" w:rsidP="003A451E"/>
                  </w:txbxContent>
                </v:textbox>
              </v:shape>
            </w:pict>
          </mc:Fallback>
        </mc:AlternateContent>
      </w:r>
      <w:r w:rsidRPr="001E0F0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188F8" wp14:editId="4D105E5F">
                <wp:simplePos x="0" y="0"/>
                <wp:positionH relativeFrom="column">
                  <wp:posOffset>2901950</wp:posOffset>
                </wp:positionH>
                <wp:positionV relativeFrom="paragraph">
                  <wp:posOffset>319405</wp:posOffset>
                </wp:positionV>
                <wp:extent cx="1370965" cy="1026795"/>
                <wp:effectExtent l="0" t="0" r="0" b="190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3A451E" w:rsidRPr="00AB71F3" w:rsidRDefault="008D60C2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  <m:t>143°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3A451E" w:rsidRPr="001E0F02" w:rsidRDefault="008D60C2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  <m:t>143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548DD4" w:themeColor="text2" w:themeTint="99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3A451E" w:rsidRPr="008D60C2" w:rsidRDefault="008D60C2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37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17365D" w:themeColor="text2" w:themeShade="BF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51E" w:rsidRDefault="003A451E" w:rsidP="003A4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5pt;margin-top:25.15pt;width:107.95pt;height: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" filled="f" stroked="f">
                <v:textbox>
                  <w:txbxContent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3A451E" w:rsidRPr="00AB71F3" w:rsidRDefault="008D60C2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48DD4" w:themeColor="text2" w:themeTint="99"/>
                              <w:sz w:val="24"/>
                              <w:szCs w:val="24"/>
                            </w:rPr>
                            <m:t>143°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3A451E" w:rsidRPr="001E0F02" w:rsidRDefault="008D60C2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48DD4" w:themeColor="text2" w:themeTint="99"/>
                              <w:sz w:val="24"/>
                              <w:szCs w:val="24"/>
                            </w:rPr>
                            <m:t>143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548DD4" w:themeColor="text2" w:themeTint="99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3A451E" w:rsidRPr="008D60C2" w:rsidRDefault="008D60C2" w:rsidP="003A451E">
                      <w:pPr>
                        <w:spacing w:after="0"/>
                        <w:rPr>
                          <w:rFonts w:eastAsiaTheme="minor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37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17365D" w:themeColor="text2" w:themeShade="BF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:rsidR="003A451E" w:rsidRDefault="003A451E" w:rsidP="003A451E"/>
                  </w:txbxContent>
                </v:textbox>
              </v:shape>
            </w:pict>
          </mc:Fallback>
        </mc:AlternateContent>
      </w:r>
      <w:r w:rsidRPr="001E0F0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138E8" wp14:editId="31F0E051">
                <wp:simplePos x="0" y="0"/>
                <wp:positionH relativeFrom="column">
                  <wp:posOffset>-67945</wp:posOffset>
                </wp:positionH>
                <wp:positionV relativeFrom="paragraph">
                  <wp:posOffset>334010</wp:posOffset>
                </wp:positionV>
                <wp:extent cx="1370965" cy="1026795"/>
                <wp:effectExtent l="0" t="0" r="0" b="190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C00000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</w:rPr>
                                  <m:t>88°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</m:t>
                                </m:r>
                              </m:oMath>
                            </m:oMathPara>
                          </w:p>
                          <w:p w:rsidR="003A451E" w:rsidRPr="001E0F02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=180°-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</w:rPr>
                                  <m:t>88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α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92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  <w:p w:rsidR="003A451E" w:rsidRPr="00AB71F3" w:rsidRDefault="003A451E" w:rsidP="003A451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451E" w:rsidRDefault="003A451E" w:rsidP="003A4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5pt;margin-top:26.3pt;width:107.95pt;height:8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" filled="f" stroked="f">
                <v:textbox>
                  <w:txbxContent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C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24"/>
                              <w:szCs w:val="24"/>
                            </w:rPr>
                            <m:t>88°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</m:t>
                          </m:r>
                        </m:oMath>
                      </m:oMathPara>
                    </w:p>
                    <w:p w:rsidR="003A451E" w:rsidRPr="001E0F02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=180°-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24"/>
                              <w:szCs w:val="24"/>
                            </w:rPr>
                            <m:t>88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α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92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°</m:t>
                          </m:r>
                        </m:oMath>
                      </m:oMathPara>
                    </w:p>
                    <w:p w:rsidR="003A451E" w:rsidRPr="00AB71F3" w:rsidRDefault="003A451E" w:rsidP="003A451E">
                      <w:pPr>
                        <w:spacing w:after="0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  <w:p w:rsidR="003A451E" w:rsidRDefault="003A451E" w:rsidP="003A451E"/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Zdaj poznaš vse notranje kote. Zunanje kote izračunaš iz zvez:</w:t>
      </w:r>
    </w:p>
    <w:p w:rsidR="003A451E" w:rsidRPr="003D7095" w:rsidRDefault="003A451E" w:rsidP="003A451E">
      <w:pPr>
        <w:rPr>
          <w:rFonts w:eastAsiaTheme="minorEastAsia"/>
          <w:sz w:val="24"/>
          <w:szCs w:val="24"/>
        </w:rPr>
      </w:pPr>
    </w:p>
    <w:p w:rsidR="003A451E" w:rsidRPr="00AB71F3" w:rsidRDefault="003A451E" w:rsidP="003A451E">
      <w:pPr>
        <w:rPr>
          <w:rFonts w:eastAsiaTheme="minorEastAsia"/>
          <w:b/>
          <w:sz w:val="24"/>
          <w:szCs w:val="24"/>
        </w:rPr>
      </w:pPr>
    </w:p>
    <w:p w:rsidR="003A451E" w:rsidRPr="003D7095" w:rsidRDefault="003A451E" w:rsidP="003A451E">
      <w:pPr>
        <w:rPr>
          <w:rFonts w:eastAsiaTheme="minorEastAsia"/>
          <w:sz w:val="24"/>
          <w:szCs w:val="24"/>
        </w:rPr>
      </w:pPr>
    </w:p>
    <w:p w:rsidR="003D7095" w:rsidRPr="003D7095" w:rsidRDefault="003D7095" w:rsidP="003D7095">
      <w:pPr>
        <w:spacing w:after="0"/>
        <w:rPr>
          <w:rFonts w:eastAsiaTheme="minorEastAsia"/>
          <w:b/>
          <w:sz w:val="24"/>
          <w:szCs w:val="24"/>
        </w:rPr>
      </w:pPr>
    </w:p>
    <w:p w:rsidR="003D7095" w:rsidRPr="00AB71F3" w:rsidRDefault="003D7095" w:rsidP="003D7095">
      <w:pPr>
        <w:spacing w:after="0"/>
        <w:rPr>
          <w:rFonts w:eastAsiaTheme="minorEastAsia"/>
          <w:b/>
          <w:sz w:val="24"/>
          <w:szCs w:val="24"/>
        </w:rPr>
      </w:pPr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</w:p>
    <w:p w:rsidR="00AB71F3" w:rsidRPr="008D60C2" w:rsidRDefault="008D60C2" w:rsidP="003D7095">
      <w:pPr>
        <w:spacing w:after="0"/>
        <w:rPr>
          <w:rFonts w:eastAsiaTheme="minorEastAsia"/>
          <w:sz w:val="24"/>
          <w:szCs w:val="24"/>
        </w:rPr>
      </w:pPr>
      <w:r w:rsidRPr="008D60C2">
        <w:rPr>
          <w:rFonts w:eastAsiaTheme="minorEastAsia"/>
          <w:sz w:val="24"/>
          <w:szCs w:val="24"/>
        </w:rPr>
        <w:t>Reši naloge: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Notranji koti v trikotniku merijo 78°, 46° in 56°. Izračunaj zunanje kote tega trikotnika.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Notranja kota v trikotniku merita 17° in 77°. Izračunaj preostali notranji kot in vse zunanje kote trikotnika.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Zunanji koti v trikotniku merijo 110°, 143° in 107°. Izračunaj notranje kote trikotnika.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Zunanja kota trikotnika merita 78° in 156°. Izračunaj tretji zunanji kot in vse notranje kote trikotnika.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Kot alfa meri 63°, zunanji kot kota beta pa 111°. Izračunaj preostale zunanje in notranje kote.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enakokrakem trikotniku meri kot ob osnovnici 72°. Izračunaj kot ob vrhu trikotnika in zunanje kote.</w:t>
      </w:r>
    </w:p>
    <w:p w:rsidR="008D60C2" w:rsidRDefault="008D60C2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enakokrakem trikotniku meri zunanji kot kota v vrhu trikotnika 155°. Koliko merijo notranji koti trikotnika?</w:t>
      </w:r>
    </w:p>
    <w:p w:rsidR="008D60C2" w:rsidRDefault="00261B77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pravokotnem trikotniku meri kot alfa 37°. Koliko meri kot beta in koliko zunanji koti?</w:t>
      </w:r>
    </w:p>
    <w:p w:rsidR="00261B77" w:rsidRDefault="00261B77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pravokotnem trikotniku meri zunanji kot h kotu alfa 125°. Koliko merijo preostali zunanji in notranji koti?</w:t>
      </w:r>
    </w:p>
    <w:p w:rsidR="00261B77" w:rsidRDefault="00261B77" w:rsidP="008D60C2">
      <w:pPr>
        <w:pStyle w:val="Odstavekseznama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Vsota kotov beta in alfa je 154°. Koliko meri zunanji kot kota gama?</w:t>
      </w:r>
    </w:p>
    <w:p w:rsidR="00261B77" w:rsidRDefault="00261B77" w:rsidP="00261B77">
      <w:pPr>
        <w:spacing w:after="0"/>
        <w:rPr>
          <w:rFonts w:eastAsiaTheme="minorEastAsia"/>
          <w:sz w:val="24"/>
          <w:szCs w:val="24"/>
        </w:rPr>
      </w:pPr>
    </w:p>
    <w:p w:rsidR="00261B77" w:rsidRDefault="00B563AF" w:rsidP="00261B77">
      <w:pPr>
        <w:spacing w:after="0"/>
        <w:rPr>
          <w:rFonts w:eastAsiaTheme="minorEastAsia"/>
          <w:sz w:val="24"/>
          <w:szCs w:val="24"/>
        </w:rPr>
      </w:pPr>
      <w:r w:rsidRPr="00B5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939EB" wp14:editId="1B2FBC9F">
                <wp:simplePos x="0" y="0"/>
                <wp:positionH relativeFrom="column">
                  <wp:posOffset>-67945</wp:posOffset>
                </wp:positionH>
                <wp:positionV relativeFrom="paragraph">
                  <wp:posOffset>106045</wp:posOffset>
                </wp:positionV>
                <wp:extent cx="2856865" cy="1403985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92" w:rsidRDefault="006B6992" w:rsidP="006B6992">
                            <w:r>
                              <w:t>Rešitve:</w:t>
                            </w:r>
                          </w:p>
                          <w:p w:rsidR="00B563AF" w:rsidRDefault="00B563AF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102°,134°, 124°</w:t>
                            </w:r>
                          </w:p>
                          <w:p w:rsidR="00B563AF" w:rsidRDefault="00B563AF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86°, 163°, 103°, 94°</w:t>
                            </w:r>
                          </w:p>
                          <w:p w:rsidR="00B563AF" w:rsidRDefault="00B563AF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70°, 37°, 73°</w:t>
                            </w:r>
                          </w:p>
                          <w:p w:rsidR="00B563AF" w:rsidRDefault="00B563AF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126°, 102°, 24°, 54°</w:t>
                            </w:r>
                          </w:p>
                          <w:p w:rsidR="00B563AF" w:rsidRPr="006B6992" w:rsidRDefault="00B563AF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=117°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69°</m:t>
                              </m:r>
                            </m:oMath>
                            <w:r w:rsidR="006B6992"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γ=48°</m:t>
                              </m:r>
                            </m:oMath>
                            <w:r w:rsidR="006B6992"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=132°</m:t>
                              </m:r>
                            </m:oMath>
                          </w:p>
                          <w:p w:rsidR="006B6992" w:rsidRPr="006B6992" w:rsidRDefault="006B6992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36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108°, 144°</w:t>
                            </w:r>
                          </w:p>
                          <w:p w:rsidR="006B6992" w:rsidRPr="006B6992" w:rsidRDefault="006B6992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25°, 77.5°</w:t>
                            </w:r>
                          </w:p>
                          <w:p w:rsidR="006B6992" w:rsidRPr="006B6992" w:rsidRDefault="006B6992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β=53°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=143°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=127°</m:t>
                              </m:r>
                            </m:oMath>
                          </w:p>
                          <w:p w:rsidR="006B6992" w:rsidRPr="006B6992" w:rsidRDefault="006B6992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α=55°, β=35°,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=145°</m:t>
                              </m:r>
                            </m:oMath>
                          </w:p>
                          <w:p w:rsidR="006B6992" w:rsidRDefault="006B6992" w:rsidP="00B563A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=154°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.35pt;margin-top:8.35pt;width:224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" filled="f" stroked="f">
                <v:textbox style="mso-fit-shape-to-text:t">
                  <w:txbxContent>
                    <w:p w:rsidR="006B6992" w:rsidRDefault="006B6992" w:rsidP="006B6992">
                      <w:r>
                        <w:t>Rešitve:</w:t>
                      </w:r>
                    </w:p>
                    <w:p w:rsidR="00B563AF" w:rsidRDefault="00B563AF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102°,134°, 124°</w:t>
                      </w:r>
                    </w:p>
                    <w:p w:rsidR="00B563AF" w:rsidRDefault="00B563AF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86°, 163°, 103°, 94°</w:t>
                      </w:r>
                    </w:p>
                    <w:p w:rsidR="00B563AF" w:rsidRDefault="00B563AF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70°, 37°, 73°</w:t>
                      </w:r>
                    </w:p>
                    <w:p w:rsidR="00B563AF" w:rsidRDefault="00B563AF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126°, 102°, 24°, 54°</w:t>
                      </w:r>
                    </w:p>
                    <w:p w:rsidR="00B563AF" w:rsidRPr="006B6992" w:rsidRDefault="00B563AF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=117°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β=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69°</m:t>
                        </m:r>
                      </m:oMath>
                      <w:r w:rsidR="006B6992"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γ=48°</m:t>
                        </m:r>
                      </m:oMath>
                      <w:r w:rsidR="006B6992"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=132°</m:t>
                        </m:r>
                      </m:oMath>
                    </w:p>
                    <w:p w:rsidR="006B6992" w:rsidRPr="006B6992" w:rsidRDefault="006B6992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36</m:t>
                        </m:r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>, 108°, 144°</w:t>
                      </w:r>
                    </w:p>
                    <w:p w:rsidR="006B6992" w:rsidRPr="006B6992" w:rsidRDefault="006B6992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eastAsiaTheme="minorEastAsia"/>
                        </w:rPr>
                        <w:t>25°, 77.5°</w:t>
                      </w:r>
                    </w:p>
                    <w:p w:rsidR="006B6992" w:rsidRPr="006B6992" w:rsidRDefault="006B6992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β=53°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=143°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=127°</m:t>
                        </m:r>
                      </m:oMath>
                    </w:p>
                    <w:p w:rsidR="006B6992" w:rsidRPr="006B6992" w:rsidRDefault="006B6992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α=55°, β=35°,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=145°</m:t>
                        </m:r>
                      </m:oMath>
                    </w:p>
                    <w:p w:rsidR="006B6992" w:rsidRDefault="006B6992" w:rsidP="00B563AF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=154°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261B77" w:rsidRPr="00261B77" w:rsidRDefault="00261B77" w:rsidP="00261B77">
      <w:pPr>
        <w:spacing w:after="0"/>
        <w:rPr>
          <w:rFonts w:eastAsiaTheme="minorEastAsia"/>
          <w:sz w:val="24"/>
          <w:szCs w:val="24"/>
        </w:rPr>
      </w:pPr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</w:p>
    <w:p w:rsidR="00AB71F3" w:rsidRPr="00AB71F3" w:rsidRDefault="00AB71F3" w:rsidP="003D7095">
      <w:pPr>
        <w:spacing w:after="0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sectPr w:rsidR="00AB71F3" w:rsidRPr="00AB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A1A"/>
    <w:multiLevelType w:val="hybridMultilevel"/>
    <w:tmpl w:val="2440ED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31DAE"/>
    <w:multiLevelType w:val="hybridMultilevel"/>
    <w:tmpl w:val="AA52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F3"/>
    <w:rsid w:val="001E0F02"/>
    <w:rsid w:val="00261B77"/>
    <w:rsid w:val="003A451E"/>
    <w:rsid w:val="003D7095"/>
    <w:rsid w:val="003D72EF"/>
    <w:rsid w:val="004578CF"/>
    <w:rsid w:val="005646F6"/>
    <w:rsid w:val="005D3D35"/>
    <w:rsid w:val="005D420E"/>
    <w:rsid w:val="006834FE"/>
    <w:rsid w:val="006B6992"/>
    <w:rsid w:val="00754165"/>
    <w:rsid w:val="00795659"/>
    <w:rsid w:val="007B1321"/>
    <w:rsid w:val="008D60C2"/>
    <w:rsid w:val="00A946A5"/>
    <w:rsid w:val="00AB71F3"/>
    <w:rsid w:val="00AE02B3"/>
    <w:rsid w:val="00B563AF"/>
    <w:rsid w:val="00B80720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1F3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B71F3"/>
    <w:rPr>
      <w:color w:val="808080"/>
    </w:rPr>
  </w:style>
  <w:style w:type="paragraph" w:styleId="Odstavekseznama">
    <w:name w:val="List Paragraph"/>
    <w:basedOn w:val="Navaden"/>
    <w:uiPriority w:val="34"/>
    <w:qFormat/>
    <w:rsid w:val="008D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1F3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B71F3"/>
    <w:rPr>
      <w:color w:val="808080"/>
    </w:rPr>
  </w:style>
  <w:style w:type="paragraph" w:styleId="Odstavekseznama">
    <w:name w:val="List Paragraph"/>
    <w:basedOn w:val="Navaden"/>
    <w:uiPriority w:val="34"/>
    <w:qFormat/>
    <w:rsid w:val="008D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2022-02-11T10:29:00Z</dcterms:created>
  <dcterms:modified xsi:type="dcterms:W3CDTF">2022-02-11T11:50:00Z</dcterms:modified>
</cp:coreProperties>
</file>